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D9" w:rsidRDefault="00C507D9">
      <w:pPr>
        <w:rPr>
          <w:b/>
        </w:rPr>
      </w:pPr>
      <w:r>
        <w:rPr>
          <w:noProof/>
          <w:lang w:eastAsia="it-IT"/>
        </w:rPr>
        <w:drawing>
          <wp:inline distT="0" distB="0" distL="0" distR="0" wp14:anchorId="730FBE11" wp14:editId="3DFB7C6D">
            <wp:extent cx="990600" cy="495300"/>
            <wp:effectExtent l="0" t="0" r="0" b="0"/>
            <wp:docPr id="1" name="Immagine 1" descr="C:\Users\Utente\Desktop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Utente\Desktop\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07D9" w:rsidRDefault="00C507D9">
      <w:pPr>
        <w:rPr>
          <w:b/>
        </w:rPr>
      </w:pPr>
    </w:p>
    <w:p w:rsidR="00874A13" w:rsidRPr="00A4320A" w:rsidRDefault="00EB1C9C">
      <w:pPr>
        <w:rPr>
          <w:b/>
        </w:rPr>
      </w:pPr>
      <w:r w:rsidRPr="00A4320A">
        <w:rPr>
          <w:b/>
        </w:rPr>
        <w:t>ELENCO ALLEGATI</w:t>
      </w:r>
    </w:p>
    <w:p w:rsidR="00EB1C9C" w:rsidRDefault="00EB1C9C"/>
    <w:p w:rsidR="00EB1C9C" w:rsidRDefault="00EB1C9C">
      <w:r>
        <w:t>ALL. 1 – DELEGA AL TECNICO INCARICATO</w:t>
      </w:r>
    </w:p>
    <w:p w:rsidR="00EB1C9C" w:rsidRDefault="00EB1C9C">
      <w:r>
        <w:t>ALL. 2 -</w:t>
      </w:r>
      <w:r w:rsidRPr="00EB1C9C">
        <w:t xml:space="preserve"> DICHIARAZIONE RELATIVA AGLI IMPEGNI E AGLI OBBLIGHI</w:t>
      </w:r>
      <w:r>
        <w:t xml:space="preserve"> </w:t>
      </w:r>
    </w:p>
    <w:p w:rsidR="00EB1C9C" w:rsidRDefault="00EB1C9C">
      <w:r>
        <w:t xml:space="preserve">ALL. 3 - </w:t>
      </w:r>
      <w:r w:rsidRPr="00EB1C9C">
        <w:t>DICHIARAZIONE</w:t>
      </w:r>
      <w:r w:rsidRPr="0003587F">
        <w:rPr>
          <w:rFonts w:ascii="Times New Roman" w:hAnsi="Times New Roman"/>
          <w:sz w:val="24"/>
          <w:szCs w:val="24"/>
        </w:rPr>
        <w:t xml:space="preserve"> </w:t>
      </w:r>
      <w:r w:rsidRPr="00EB1C9C">
        <w:t>AIUTI DE MINIMIS</w:t>
      </w:r>
    </w:p>
    <w:p w:rsidR="00EB1C9C" w:rsidRPr="00C507D9" w:rsidRDefault="00EB1C9C">
      <w:r w:rsidRPr="00C507D9">
        <w:t xml:space="preserve">ALL.4 – BUSSINESS PLAN </w:t>
      </w:r>
    </w:p>
    <w:p w:rsidR="00EB1C9C" w:rsidRPr="00C507D9" w:rsidRDefault="00EB1C9C">
      <w:r w:rsidRPr="00C507D9">
        <w:t xml:space="preserve">ALL. 5 </w:t>
      </w:r>
      <w:r w:rsidR="00A4320A" w:rsidRPr="00C507D9">
        <w:t>–</w:t>
      </w:r>
      <w:r w:rsidRPr="00C507D9">
        <w:t xml:space="preserve"> </w:t>
      </w:r>
      <w:r w:rsidR="00A4320A" w:rsidRPr="00C507D9">
        <w:t>CHECK LIST COMPARAZIONE PREVENTIVI</w:t>
      </w:r>
    </w:p>
    <w:p w:rsidR="00A4320A" w:rsidRPr="00A4320A" w:rsidRDefault="00A4320A">
      <w:r w:rsidRPr="00A4320A">
        <w:t xml:space="preserve">ALL. 6 – DICHIARAZIONE SOSTITUTIVA </w:t>
      </w:r>
      <w:r>
        <w:t xml:space="preserve"> </w:t>
      </w:r>
      <w:r w:rsidRPr="00A4320A">
        <w:t>ATTO NOTORIETA’</w:t>
      </w:r>
    </w:p>
    <w:p w:rsidR="00A4320A" w:rsidRDefault="00A4320A">
      <w:r w:rsidRPr="00A4320A">
        <w:t xml:space="preserve">ALL. </w:t>
      </w:r>
      <w:r>
        <w:t>7 – LIBERATORIA</w:t>
      </w:r>
    </w:p>
    <w:p w:rsidR="00A4320A" w:rsidRPr="00A4320A" w:rsidRDefault="00A4320A"/>
    <w:sectPr w:rsidR="00A4320A" w:rsidRPr="00A4320A" w:rsidSect="002666F0">
      <w:pgSz w:w="11906" w:h="16838" w:code="9"/>
      <w:pgMar w:top="1418" w:right="1134" w:bottom="992" w:left="1134" w:header="709" w:footer="709" w:gutter="0"/>
      <w:lnNumType w:countBy="30" w:restart="continuou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80"/>
    <w:rsid w:val="002666F0"/>
    <w:rsid w:val="00874A13"/>
    <w:rsid w:val="00A4320A"/>
    <w:rsid w:val="00C507D9"/>
    <w:rsid w:val="00DF0380"/>
    <w:rsid w:val="00E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2018-11-16T15:07:00Z</dcterms:created>
  <dcterms:modified xsi:type="dcterms:W3CDTF">2018-11-21T15:37:00Z</dcterms:modified>
</cp:coreProperties>
</file>